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676C" w:rsidRPr="002841F1" w:rsidRDefault="002841F1" w:rsidP="001347B8">
      <w:pPr>
        <w:ind w:left="360"/>
        <w:jc w:val="center"/>
        <w:rPr>
          <w:b/>
          <w:i/>
          <w:color w:val="17365D" w:themeColor="text2" w:themeShade="BF"/>
          <w:sz w:val="28"/>
          <w:szCs w:val="28"/>
        </w:rPr>
      </w:pPr>
      <w:r w:rsidRPr="002841F1">
        <w:rPr>
          <w:b/>
          <w:i/>
          <w:color w:val="17365D" w:themeColor="text2" w:themeShade="BF"/>
          <w:sz w:val="28"/>
          <w:szCs w:val="28"/>
        </w:rPr>
        <w:t xml:space="preserve">WPA </w:t>
      </w:r>
      <w:r w:rsidR="004D71FA">
        <w:rPr>
          <w:b/>
          <w:i/>
          <w:color w:val="17365D" w:themeColor="text2" w:themeShade="BF"/>
          <w:sz w:val="28"/>
          <w:szCs w:val="28"/>
        </w:rPr>
        <w:t>HARDWATER SERIES</w:t>
      </w:r>
      <w:r w:rsidR="001347B8">
        <w:rPr>
          <w:b/>
          <w:i/>
          <w:color w:val="17365D" w:themeColor="text2" w:themeShade="BF"/>
          <w:sz w:val="28"/>
          <w:szCs w:val="28"/>
        </w:rPr>
        <w:t xml:space="preserve"> </w:t>
      </w:r>
      <w:r w:rsidR="00812473">
        <w:rPr>
          <w:b/>
          <w:i/>
          <w:color w:val="17365D" w:themeColor="text2" w:themeShade="BF"/>
          <w:sz w:val="28"/>
          <w:szCs w:val="28"/>
        </w:rPr>
        <w:t>2018</w:t>
      </w:r>
      <w:r w:rsidR="004D71FA">
        <w:rPr>
          <w:b/>
          <w:i/>
          <w:color w:val="17365D" w:themeColor="text2" w:themeShade="BF"/>
          <w:sz w:val="28"/>
          <w:szCs w:val="28"/>
        </w:rPr>
        <w:t xml:space="preserve"> </w:t>
      </w:r>
      <w:r w:rsidR="00104B9E" w:rsidRPr="002841F1">
        <w:rPr>
          <w:b/>
          <w:i/>
          <w:color w:val="17365D" w:themeColor="text2" w:themeShade="BF"/>
          <w:sz w:val="28"/>
          <w:szCs w:val="28"/>
        </w:rPr>
        <w:t>RULES</w:t>
      </w:r>
    </w:p>
    <w:p w:rsidR="001347B8" w:rsidRDefault="0014534E" w:rsidP="001347B8">
      <w:proofErr w:type="gramStart"/>
      <w:r>
        <w:t>- $80.00</w:t>
      </w:r>
      <w:r w:rsidR="007254C0">
        <w:t xml:space="preserve"> </w:t>
      </w:r>
      <w:r w:rsidR="001347B8">
        <w:t>entry fee</w:t>
      </w:r>
      <w:r w:rsidR="007254C0">
        <w:t xml:space="preserve"> </w:t>
      </w:r>
      <w:r w:rsidR="00ED0425">
        <w:t>per event</w:t>
      </w:r>
      <w:r>
        <w:t xml:space="preserve"> per team</w:t>
      </w:r>
      <w:r w:rsidR="00ED0425">
        <w:t>.</w:t>
      </w:r>
      <w:proofErr w:type="gramEnd"/>
      <w:r w:rsidR="00ED0425">
        <w:t xml:space="preserve"> </w:t>
      </w:r>
      <w:proofErr w:type="gramStart"/>
      <w:r w:rsidR="007254C0">
        <w:t xml:space="preserve">$10.00 optional </w:t>
      </w:r>
      <w:proofErr w:type="spellStart"/>
      <w:r w:rsidR="007254C0">
        <w:t>L</w:t>
      </w:r>
      <w:r w:rsidR="001347B8">
        <w:t>unker</w:t>
      </w:r>
      <w:proofErr w:type="spellEnd"/>
      <w:r w:rsidR="001347B8">
        <w:t xml:space="preserve"> fee</w:t>
      </w:r>
      <w:r w:rsidR="00ED0425">
        <w:t xml:space="preserve"> per event</w:t>
      </w:r>
      <w:r w:rsidR="001347B8">
        <w:t>.</w:t>
      </w:r>
      <w:proofErr w:type="gramEnd"/>
    </w:p>
    <w:p w:rsidR="0014534E" w:rsidRDefault="0014534E" w:rsidP="001347B8">
      <w:r>
        <w:t xml:space="preserve">- Teams will consist of one or two individuals.  </w:t>
      </w:r>
    </w:p>
    <w:p w:rsidR="0014534E" w:rsidRDefault="0014534E" w:rsidP="001347B8">
      <w:r>
        <w:t>-Any participant under the age 18 years old must be accompanied by an adult over the age of 18 and have a waiver signed by a parent or guardian.</w:t>
      </w:r>
    </w:p>
    <w:p w:rsidR="00812473" w:rsidRDefault="00812473">
      <w:r>
        <w:t xml:space="preserve">-Offsite registration </w:t>
      </w:r>
      <w:r w:rsidR="007254C0">
        <w:t xml:space="preserve">the evening prior to each event </w:t>
      </w:r>
      <w:r>
        <w:t xml:space="preserve">will begin at 6:00 P.M. and last until 8:00 P.M. (locations to be determined). </w:t>
      </w:r>
    </w:p>
    <w:p w:rsidR="00812473" w:rsidRDefault="00812473">
      <w:r>
        <w:t>- Onsite registration at tournament launch site will begin at 5:00 A.M.</w:t>
      </w:r>
      <w:r w:rsidR="001347B8">
        <w:t xml:space="preserve"> and end at safe light prior to the start of the each event.</w:t>
      </w:r>
    </w:p>
    <w:p w:rsidR="001347B8" w:rsidRDefault="00812473">
      <w:r>
        <w:t>-Launch order will be based off of order of registration</w:t>
      </w:r>
      <w:r w:rsidR="001347B8">
        <w:t xml:space="preserve">.  </w:t>
      </w:r>
    </w:p>
    <w:p w:rsidR="00812473" w:rsidRDefault="001347B8">
      <w:r>
        <w:t xml:space="preserve">-All buckets, shanties, and bags will be checked before the start of each tournament.  Each team will be inspected before the start of each tournament. </w:t>
      </w:r>
    </w:p>
    <w:p w:rsidR="001347B8" w:rsidRDefault="001347B8">
      <w:r>
        <w:t xml:space="preserve">-NEW FOR 2018, all teams will be required to carry at least one personal flotation device (PFD).  This can be a life jacket, </w:t>
      </w:r>
      <w:proofErr w:type="spellStart"/>
      <w:r>
        <w:t>throwable</w:t>
      </w:r>
      <w:proofErr w:type="spellEnd"/>
      <w:r>
        <w:t xml:space="preserve"> PFD, or a float suit.  PFD’s will be checked for prior to the start of the event.</w:t>
      </w:r>
    </w:p>
    <w:p w:rsidR="001347B8" w:rsidRDefault="001347B8">
      <w:r>
        <w:t xml:space="preserve">-NEW FOR 2018, all individuals will be required to carry ice picks/ice awls on them at all times.  Picks/awls will need to be shown to officials before the start of the event.  </w:t>
      </w:r>
    </w:p>
    <w:p w:rsidR="001347B8" w:rsidRDefault="001347B8" w:rsidP="001347B8">
      <w:r>
        <w:t xml:space="preserve">- Pretournament rules meeting will be conducted prior to the start of each tournament.   </w:t>
      </w:r>
    </w:p>
    <w:p w:rsidR="002841F1" w:rsidRDefault="001347B8">
      <w:r>
        <w:t xml:space="preserve">- Tournaments will begin </w:t>
      </w:r>
      <w:r w:rsidR="002841F1">
        <w:t xml:space="preserve">at safe light.  </w:t>
      </w:r>
    </w:p>
    <w:p w:rsidR="0080676C" w:rsidRDefault="009F0E26">
      <w:r>
        <w:t>- Weigh-in</w:t>
      </w:r>
      <w:r w:rsidR="002841F1">
        <w:t xml:space="preserve"> begins at 2:30</w:t>
      </w:r>
      <w:r w:rsidR="0080676C">
        <w:t xml:space="preserve"> PM.</w:t>
      </w:r>
    </w:p>
    <w:p w:rsidR="0080676C" w:rsidRDefault="0080676C">
      <w:r>
        <w:t>-</w:t>
      </w:r>
      <w:r w:rsidR="002841F1">
        <w:t xml:space="preserve"> </w:t>
      </w:r>
      <w:r w:rsidR="009F0E26">
        <w:t xml:space="preserve">10 fish limit consisting of any combination of </w:t>
      </w:r>
      <w:r>
        <w:t xml:space="preserve">crappie, perch, or bluegill/sunfish.  </w:t>
      </w:r>
    </w:p>
    <w:p w:rsidR="008C3291" w:rsidRDefault="008C3291">
      <w:r>
        <w:t>- Any combination of rods/</w:t>
      </w:r>
      <w:proofErr w:type="spellStart"/>
      <w:r>
        <w:t>tipups</w:t>
      </w:r>
      <w:proofErr w:type="spellEnd"/>
      <w:r>
        <w:t xml:space="preserve"> may be used not to exceed 5 per team.  </w:t>
      </w:r>
    </w:p>
    <w:p w:rsidR="00313BBE" w:rsidRDefault="00313BBE">
      <w:r>
        <w:t>-</w:t>
      </w:r>
      <w:r w:rsidR="002841F1">
        <w:t xml:space="preserve"> </w:t>
      </w:r>
      <w:proofErr w:type="spellStart"/>
      <w:r>
        <w:t>Lunker</w:t>
      </w:r>
      <w:proofErr w:type="spellEnd"/>
      <w:r>
        <w:t xml:space="preserve"> </w:t>
      </w:r>
      <w:proofErr w:type="spellStart"/>
      <w:r w:rsidR="009F0E26">
        <w:t>panfish</w:t>
      </w:r>
      <w:proofErr w:type="spellEnd"/>
      <w:r>
        <w:t xml:space="preserve"> will be crappie, perch o</w:t>
      </w:r>
      <w:r w:rsidR="002841F1">
        <w:t>r</w:t>
      </w:r>
      <w:r w:rsidR="009F0E26">
        <w:t xml:space="preserve"> bluegill/sunfish.  </w:t>
      </w:r>
    </w:p>
    <w:p w:rsidR="00313BBE" w:rsidRDefault="00313BBE">
      <w:r>
        <w:t>-</w:t>
      </w:r>
      <w:r w:rsidR="002841F1">
        <w:t xml:space="preserve"> </w:t>
      </w:r>
      <w:r>
        <w:t xml:space="preserve">Teams are authorized to use shanties; however, all shanties must be </w:t>
      </w:r>
      <w:r w:rsidR="009F0E26">
        <w:t xml:space="preserve">checked prior to the start of the </w:t>
      </w:r>
      <w:proofErr w:type="gramStart"/>
      <w:r w:rsidR="009F0E26">
        <w:t>tournament.</w:t>
      </w:r>
      <w:proofErr w:type="gramEnd"/>
    </w:p>
    <w:p w:rsidR="000B3DD7" w:rsidRDefault="000B3DD7">
      <w:r>
        <w:t>-</w:t>
      </w:r>
      <w:r w:rsidR="002841F1">
        <w:t xml:space="preserve"> </w:t>
      </w:r>
      <w:r>
        <w:t>Tournament boundaries will be determined prio</w:t>
      </w:r>
      <w:r w:rsidR="009F0E26">
        <w:t>r to the start of each event</w:t>
      </w:r>
      <w:r w:rsidR="005C3C4A">
        <w:t xml:space="preserve"> and will be based off of current ice conditions.</w:t>
      </w:r>
    </w:p>
    <w:p w:rsidR="004F5569" w:rsidRDefault="004F5569">
      <w:r>
        <w:t>-Teams cannot step off the ice for any reason during tournament hours other than in case of an emergency.  In case of emergency, the tournament directors need to be contacted immediately.</w:t>
      </w:r>
    </w:p>
    <w:p w:rsidR="00313BBE" w:rsidRDefault="00313BBE" w:rsidP="00313BBE">
      <w:r>
        <w:t>-</w:t>
      </w:r>
      <w:r w:rsidR="004D1968">
        <w:t xml:space="preserve"> </w:t>
      </w:r>
      <w:r>
        <w:t>Teams must stay within 100 feet from one another from the time their team has passed inspection until their teams fish have been weighed in.</w:t>
      </w:r>
    </w:p>
    <w:p w:rsidR="00313BBE" w:rsidRDefault="00313BBE" w:rsidP="00313BBE">
      <w:r>
        <w:t>-</w:t>
      </w:r>
      <w:r w:rsidR="00742A0F">
        <w:t xml:space="preserve"> </w:t>
      </w:r>
      <w:r>
        <w:t>Teams cannot fish closer than 15 feet from another team unless the team has permission from the other team.</w:t>
      </w:r>
    </w:p>
    <w:p w:rsidR="0080676C" w:rsidRDefault="0080676C">
      <w:r>
        <w:t>-</w:t>
      </w:r>
      <w:r w:rsidR="00742A0F">
        <w:t xml:space="preserve"> </w:t>
      </w:r>
      <w:r>
        <w:t>All fish must be kept thawed in a bucket of water.</w:t>
      </w:r>
    </w:p>
    <w:p w:rsidR="004D71FA" w:rsidRDefault="000B3DD7">
      <w:r>
        <w:t>-</w:t>
      </w:r>
      <w:r w:rsidR="00742A0F">
        <w:t xml:space="preserve"> </w:t>
      </w:r>
      <w:r>
        <w:t xml:space="preserve">All fish caught must be caught during tournament hours only.  </w:t>
      </w:r>
    </w:p>
    <w:p w:rsidR="00313BBE" w:rsidRDefault="00313BBE">
      <w:r>
        <w:lastRenderedPageBreak/>
        <w:t>-</w:t>
      </w:r>
      <w:r w:rsidR="004D1968">
        <w:t xml:space="preserve"> </w:t>
      </w:r>
      <w:r>
        <w:t xml:space="preserve">Participants can drill as many holes as they like; however, any open hole may be fished by another competitor.  Blocking of holes is not allowed.  </w:t>
      </w:r>
      <w:r w:rsidR="004D1968">
        <w:t>Leaving</w:t>
      </w:r>
      <w:r>
        <w:t xml:space="preserve"> equipment next to an empty hole does not stop another fisherman from using that hole as long as they are 15 feet away.</w:t>
      </w:r>
    </w:p>
    <w:p w:rsidR="00742A0F" w:rsidRDefault="00742A0F" w:rsidP="00742A0F">
      <w:r>
        <w:t>- Weigh-in begins at 2:30.  All teams must check in with the director at specified location (to be determined prior to the start of event) by 2:30.  Teams weighing in after 2:30 will be issued a ¼ lb. deduction of total weight per each minute late up to 15 minutes late.  After 15 minutes late, said team will be disqualified.</w:t>
      </w:r>
    </w:p>
    <w:p w:rsidR="0080676C" w:rsidRDefault="0080676C">
      <w:r>
        <w:t>-</w:t>
      </w:r>
      <w:r w:rsidR="004D1968">
        <w:t xml:space="preserve"> </w:t>
      </w:r>
      <w:r>
        <w:t xml:space="preserve">Tie breakers for weigh-ins are as follows:  Big fish with break ties.  If there is still a tie, tying teams will complete in a fish off.  Results of the fish off will be determined by the first fish weighed in.  </w:t>
      </w:r>
    </w:p>
    <w:p w:rsidR="000B3DD7" w:rsidRDefault="000B3DD7">
      <w:r>
        <w:t>-</w:t>
      </w:r>
      <w:r w:rsidR="004D1968">
        <w:t xml:space="preserve"> </w:t>
      </w:r>
      <w:proofErr w:type="spellStart"/>
      <w:r w:rsidR="007254C0">
        <w:t>Lunker</w:t>
      </w:r>
      <w:proofErr w:type="spellEnd"/>
      <w:r w:rsidR="007254C0">
        <w:t xml:space="preserve"> </w:t>
      </w:r>
      <w:r>
        <w:t>must be marked</w:t>
      </w:r>
      <w:r w:rsidR="007254C0">
        <w:t xml:space="preserve"> or</w:t>
      </w:r>
      <w:r>
        <w:t xml:space="preserve"> </w:t>
      </w:r>
      <w:r w:rsidR="007254C0">
        <w:t xml:space="preserve">prior for directors to easily identify at </w:t>
      </w:r>
      <w:r>
        <w:t xml:space="preserve">weigh-in. </w:t>
      </w:r>
    </w:p>
    <w:p w:rsidR="004F5569" w:rsidRDefault="000B3DD7" w:rsidP="004F5569">
      <w:r>
        <w:t>-</w:t>
      </w:r>
      <w:r w:rsidR="004D1968">
        <w:t xml:space="preserve"> </w:t>
      </w:r>
      <w:r>
        <w:t>If a team witnesses a violation of any rule, it is the obligation of that team to notify the tournament director immediately.  If a violation is reported after the tournament, the team filing the grievance must do so in writing within 30 minutes from the start of the weigh-in.</w:t>
      </w:r>
      <w:r w:rsidR="004F5569">
        <w:t xml:space="preserve"> </w:t>
      </w:r>
    </w:p>
    <w:p w:rsidR="004F5569" w:rsidRDefault="004F5569" w:rsidP="004F5569">
      <w:r>
        <w:t xml:space="preserve"> - Any violation of the rules will result in disqualification.  Law enforcement will be contacted if the situation requires.  </w:t>
      </w:r>
    </w:p>
    <w:p w:rsidR="00742A0F" w:rsidRDefault="00742A0F" w:rsidP="00742A0F">
      <w:r w:rsidRPr="00742A0F">
        <w:t>- Points will be issued in each event.  Total points leade</w:t>
      </w:r>
      <w:r w:rsidR="00267BEE">
        <w:t>r at the conclusion of all events</w:t>
      </w:r>
      <w:r w:rsidRPr="00742A0F">
        <w:t xml:space="preserve"> will be</w:t>
      </w:r>
      <w:r w:rsidR="00D02ABA">
        <w:t xml:space="preserve"> issued free entry into the 2018</w:t>
      </w:r>
      <w:r w:rsidRPr="00742A0F">
        <w:t xml:space="preserve"> tournament series and a prize to be determined. </w:t>
      </w:r>
    </w:p>
    <w:p w:rsidR="00104B9E" w:rsidRDefault="00104B9E" w:rsidP="000B3DD7">
      <w:r>
        <w:t>POINTS SYSTEM</w:t>
      </w:r>
    </w:p>
    <w:p w:rsidR="00104B9E" w:rsidRDefault="00104B9E" w:rsidP="000B3DD7">
      <w:r>
        <w:t>1</w:t>
      </w:r>
      <w:r w:rsidRPr="00104B9E">
        <w:rPr>
          <w:vertAlign w:val="superscript"/>
        </w:rPr>
        <w:t>st</w:t>
      </w:r>
      <w:r>
        <w:t xml:space="preserve"> place = 100 points</w:t>
      </w:r>
    </w:p>
    <w:p w:rsidR="00104B9E" w:rsidRDefault="00104B9E" w:rsidP="000B3DD7">
      <w:r>
        <w:t>2</w:t>
      </w:r>
      <w:r w:rsidRPr="00104B9E">
        <w:rPr>
          <w:vertAlign w:val="superscript"/>
        </w:rPr>
        <w:t>nd</w:t>
      </w:r>
      <w:r>
        <w:t xml:space="preserve"> place = 99 points</w:t>
      </w:r>
    </w:p>
    <w:p w:rsidR="00104B9E" w:rsidRDefault="00104B9E" w:rsidP="000B3DD7">
      <w:r>
        <w:t>3</w:t>
      </w:r>
      <w:r w:rsidRPr="00104B9E">
        <w:rPr>
          <w:vertAlign w:val="superscript"/>
        </w:rPr>
        <w:t>rd</w:t>
      </w:r>
      <w:r>
        <w:t xml:space="preserve"> place = 98 points</w:t>
      </w:r>
    </w:p>
    <w:p w:rsidR="00104B9E" w:rsidRDefault="00104B9E" w:rsidP="000B3DD7">
      <w:r>
        <w:t>4</w:t>
      </w:r>
      <w:r w:rsidRPr="00104B9E">
        <w:rPr>
          <w:vertAlign w:val="superscript"/>
        </w:rPr>
        <w:t>th</w:t>
      </w:r>
      <w:r>
        <w:t xml:space="preserve"> place = 97 points</w:t>
      </w:r>
    </w:p>
    <w:p w:rsidR="00104B9E" w:rsidRDefault="00104B9E" w:rsidP="000B3DD7">
      <w:proofErr w:type="spellStart"/>
      <w:proofErr w:type="gramStart"/>
      <w:r>
        <w:t>Ect</w:t>
      </w:r>
      <w:proofErr w:type="spellEnd"/>
      <w:proofErr w:type="gramEnd"/>
      <w:r>
        <w:t>…..</w:t>
      </w:r>
    </w:p>
    <w:p w:rsidR="00104B9E" w:rsidRDefault="00104B9E" w:rsidP="000B3DD7">
      <w:r>
        <w:t xml:space="preserve">If there is a points tie at the </w:t>
      </w:r>
      <w:r w:rsidR="00D02ABA">
        <w:t xml:space="preserve">conclusion of the final event, a fish off will be held.  </w:t>
      </w:r>
      <w:r>
        <w:t xml:space="preserve">Winner of the fish off will be determined by the first fish weighed in.  </w:t>
      </w:r>
    </w:p>
    <w:p w:rsidR="00881152" w:rsidRPr="00104B9E" w:rsidRDefault="00881152" w:rsidP="00881152">
      <w:pPr>
        <w:rPr>
          <w:b/>
          <w:i/>
        </w:rPr>
      </w:pPr>
      <w:r w:rsidRPr="00104B9E">
        <w:rPr>
          <w:b/>
          <w:i/>
        </w:rPr>
        <w:t>Interpretation of these rules will be left exclusively to the tournament director and/or ruling board.  Failure to comply with any rule may result in disqualification.  The decision of the tournament direct and/or ruling board shall be final in all matters.</w:t>
      </w:r>
    </w:p>
    <w:p w:rsidR="004F5569" w:rsidRPr="00881152" w:rsidRDefault="004F5569" w:rsidP="000B3DD7">
      <w:pPr>
        <w:rPr>
          <w:b/>
        </w:rPr>
      </w:pPr>
      <w:r w:rsidRPr="00881152">
        <w:rPr>
          <w:b/>
        </w:rPr>
        <w:t>Tournament Directors:</w:t>
      </w:r>
    </w:p>
    <w:p w:rsidR="004F5569" w:rsidRDefault="004F5569" w:rsidP="000B3DD7">
      <w:r>
        <w:t>Gus Glasgow:  (724)290-9045</w:t>
      </w:r>
    </w:p>
    <w:p w:rsidR="004F5569" w:rsidRDefault="004F5569" w:rsidP="000B3DD7">
      <w:r>
        <w:t>Billy Hines:  (814)566-0703</w:t>
      </w:r>
      <w:bookmarkStart w:id="0" w:name="_GoBack"/>
      <w:bookmarkEnd w:id="0"/>
    </w:p>
    <w:p w:rsidR="002841F1" w:rsidRDefault="002841F1" w:rsidP="000B3DD7"/>
    <w:p w:rsidR="002841F1" w:rsidRPr="00313BBE" w:rsidRDefault="002841F1" w:rsidP="000B3DD7"/>
    <w:p w:rsidR="00313BBE" w:rsidRDefault="00313BBE"/>
    <w:sectPr w:rsidR="00313BBE" w:rsidSect="00104B9E">
      <w:pgSz w:w="12240" w:h="15840"/>
      <w:pgMar w:top="360" w:right="1440" w:bottom="36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E3D1B88"/>
    <w:multiLevelType w:val="hybridMultilevel"/>
    <w:tmpl w:val="05DACA5E"/>
    <w:lvl w:ilvl="0" w:tplc="379A8656">
      <w:start w:val="2017"/>
      <w:numFmt w:val="decimal"/>
      <w:lvlText w:val="%1"/>
      <w:lvlJc w:val="left"/>
      <w:pPr>
        <w:ind w:left="93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6923828"/>
    <w:multiLevelType w:val="multilevel"/>
    <w:tmpl w:val="19923D7E"/>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80676C"/>
    <w:rsid w:val="000B3DD7"/>
    <w:rsid w:val="00104B9E"/>
    <w:rsid w:val="001347B8"/>
    <w:rsid w:val="0014534E"/>
    <w:rsid w:val="00155DA8"/>
    <w:rsid w:val="001A404E"/>
    <w:rsid w:val="001F2F3D"/>
    <w:rsid w:val="00267BEE"/>
    <w:rsid w:val="002841F1"/>
    <w:rsid w:val="00313BBE"/>
    <w:rsid w:val="00386D93"/>
    <w:rsid w:val="004D1968"/>
    <w:rsid w:val="004D71FA"/>
    <w:rsid w:val="004F5569"/>
    <w:rsid w:val="005C3C4A"/>
    <w:rsid w:val="006622A9"/>
    <w:rsid w:val="007254C0"/>
    <w:rsid w:val="00742A0F"/>
    <w:rsid w:val="0080676C"/>
    <w:rsid w:val="00812473"/>
    <w:rsid w:val="00881152"/>
    <w:rsid w:val="008C3291"/>
    <w:rsid w:val="009535E1"/>
    <w:rsid w:val="009877EF"/>
    <w:rsid w:val="009F0E26"/>
    <w:rsid w:val="00B71B8D"/>
    <w:rsid w:val="00D02ABA"/>
    <w:rsid w:val="00DD7C8B"/>
    <w:rsid w:val="00ED0425"/>
    <w:rsid w:val="00F57E0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1B8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41F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41F1"/>
    <w:pPr>
      <w:ind w:left="720"/>
      <w:contextualSpacing/>
    </w:pPr>
  </w:style>
</w:styles>
</file>

<file path=word/webSettings.xml><?xml version="1.0" encoding="utf-8"?>
<w:webSettings xmlns:r="http://schemas.openxmlformats.org/officeDocument/2006/relationships" xmlns:w="http://schemas.openxmlformats.org/wordprocessingml/2006/main">
  <w:divs>
    <w:div w:id="1878196276">
      <w:bodyDiv w:val="1"/>
      <w:marLeft w:val="0"/>
      <w:marRight w:val="0"/>
      <w:marTop w:val="0"/>
      <w:marBottom w:val="0"/>
      <w:divBdr>
        <w:top w:val="none" w:sz="0" w:space="0" w:color="auto"/>
        <w:left w:val="none" w:sz="0" w:space="0" w:color="auto"/>
        <w:bottom w:val="none" w:sz="0" w:space="0" w:color="auto"/>
        <w:right w:val="none" w:sz="0" w:space="0" w:color="auto"/>
      </w:divBdr>
      <w:divsChild>
        <w:div w:id="922950181">
          <w:marLeft w:val="0"/>
          <w:marRight w:val="0"/>
          <w:marTop w:val="0"/>
          <w:marBottom w:val="0"/>
          <w:divBdr>
            <w:top w:val="none" w:sz="0" w:space="0" w:color="auto"/>
            <w:left w:val="none" w:sz="0" w:space="0" w:color="auto"/>
            <w:bottom w:val="none" w:sz="0" w:space="0" w:color="auto"/>
            <w:right w:val="none" w:sz="0" w:space="0" w:color="auto"/>
          </w:divBdr>
          <w:divsChild>
            <w:div w:id="852694683">
              <w:marLeft w:val="0"/>
              <w:marRight w:val="0"/>
              <w:marTop w:val="0"/>
              <w:marBottom w:val="0"/>
              <w:divBdr>
                <w:top w:val="none" w:sz="0" w:space="0" w:color="auto"/>
                <w:left w:val="none" w:sz="0" w:space="0" w:color="auto"/>
                <w:bottom w:val="none" w:sz="0" w:space="0" w:color="auto"/>
                <w:right w:val="none" w:sz="0" w:space="0" w:color="auto"/>
              </w:divBdr>
              <w:divsChild>
                <w:div w:id="685208105">
                  <w:marLeft w:val="0"/>
                  <w:marRight w:val="0"/>
                  <w:marTop w:val="0"/>
                  <w:marBottom w:val="0"/>
                  <w:divBdr>
                    <w:top w:val="none" w:sz="0" w:space="0" w:color="auto"/>
                    <w:left w:val="none" w:sz="0" w:space="0" w:color="auto"/>
                    <w:bottom w:val="none" w:sz="0" w:space="0" w:color="auto"/>
                    <w:right w:val="none" w:sz="0" w:space="0" w:color="auto"/>
                  </w:divBdr>
                  <w:divsChild>
                    <w:div w:id="1281064766">
                      <w:marLeft w:val="0"/>
                      <w:marRight w:val="0"/>
                      <w:marTop w:val="0"/>
                      <w:marBottom w:val="0"/>
                      <w:divBdr>
                        <w:top w:val="none" w:sz="0" w:space="0" w:color="auto"/>
                        <w:left w:val="none" w:sz="0" w:space="0" w:color="auto"/>
                        <w:bottom w:val="none" w:sz="0" w:space="0" w:color="auto"/>
                        <w:right w:val="none" w:sz="0" w:space="0" w:color="auto"/>
                      </w:divBdr>
                      <w:divsChild>
                        <w:div w:id="876351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2</Pages>
  <Words>666</Words>
  <Characters>3797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Office of Personnel Management</Company>
  <LinksUpToDate>false</LinksUpToDate>
  <CharactersWithSpaces>4455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Glasgow, Ryan V.</dc:creator>
  <cp:lastModifiedBy>Teresa</cp:lastModifiedBy>
  <cp:revision>7</cp:revision>
  <dcterms:created xsi:type="dcterms:W3CDTF">2017-10-04T01:36:00Z</dcterms:created>
  <dcterms:modified xsi:type="dcterms:W3CDTF">2017-10-04T02:20:00Z</dcterms:modified>
</cp:coreProperties>
</file>